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42BB" w14:textId="77777777" w:rsidR="00C02CB8" w:rsidRDefault="00C02CB8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6B8B59BA" w14:textId="77777777" w:rsidR="00C02CB8" w:rsidRDefault="00C02CB8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14:paraId="07B9AE39" w14:textId="7B9DB08F" w:rsidR="001E140E" w:rsidRPr="003D1006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95D7B39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24D3498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E75A80" w14:textId="7FA19E30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557F2A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23</w:t>
      </w:r>
    </w:p>
    <w:p w14:paraId="6487AB94" w14:textId="77777777" w:rsidR="001E140E" w:rsidRPr="00F74D4D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43CE26C1" w14:textId="71B44BB0" w:rsidR="001E140E" w:rsidRDefault="001E140E" w:rsidP="001E140E">
      <w:pPr>
        <w:pStyle w:val="SemEspaamen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Gabinete Ver.</w:t>
      </w:r>
      <w:r w:rsidRPr="00160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Francisco Alexandre da Silva</w:t>
      </w:r>
    </w:p>
    <w:p w14:paraId="56B199B9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6631F5A" w14:textId="14191B8E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557F2A">
        <w:rPr>
          <w:rFonts w:ascii="Times New Roman" w:hAnsi="Times New Roman" w:cs="Times New Roman"/>
          <w:color w:val="000000" w:themeColor="text1"/>
          <w:sz w:val="28"/>
          <w:szCs w:val="28"/>
        </w:rPr>
        <w:t>Ponto de apoio</w:t>
      </w:r>
      <w:r w:rsidR="004F6573">
        <w:rPr>
          <w:rFonts w:ascii="Times New Roman" w:hAnsi="Times New Roman" w:cs="Times New Roman"/>
          <w:color w:val="000000" w:themeColor="text1"/>
          <w:sz w:val="28"/>
          <w:szCs w:val="28"/>
        </w:rPr>
        <w:t>(abrigo)</w:t>
      </w:r>
      <w:r w:rsidR="00557F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6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estudantes do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Bairro Santo Antônio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3B6B508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4BDF21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30BBCC0E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901179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FB275F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9205520" w14:textId="0C6F93FC" w:rsidR="001E140E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FRANCISCO ALEXANDRE DA SILVA</w:t>
      </w:r>
      <w:r>
        <w:rPr>
          <w:rFonts w:ascii="Times New Roman" w:hAnsi="Times New Roman" w:cs="Times New Roman"/>
          <w:sz w:val="28"/>
          <w:szCs w:val="28"/>
        </w:rPr>
        <w:t xml:space="preserve"> - V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ereador com assento junto ao Poder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 w:rsidR="00557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CONTRUÇÃO DE UM PONTO DE APOIO (ABRIGO) NO BAIRRO SANTO ANTÔNIO, PARA </w:t>
      </w:r>
      <w:r w:rsidR="004F6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QUE </w:t>
      </w:r>
      <w:r w:rsidR="00557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OS ESTUDANTE DA CRECHÊ E DAS ECOLAS</w:t>
      </w:r>
      <w:r w:rsidR="004F6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557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ESPER</w:t>
      </w:r>
      <w:r w:rsidR="004F6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557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 TRANSPORTE </w:t>
      </w:r>
      <w:r w:rsidR="004F6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E </w:t>
      </w:r>
      <w:r w:rsidR="00557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SE ABRIGAREM </w:t>
      </w:r>
      <w:r w:rsidR="004F6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CONTRA A</w:t>
      </w:r>
      <w:r w:rsidR="00557F2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CHUVA E O SOL</w:t>
      </w:r>
      <w:r w:rsidR="004F65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86E73E1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6074FA" w14:textId="29C48CE4" w:rsidR="001E140E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74666D" w14:textId="77777777" w:rsidR="001E140E" w:rsidRPr="00C816C9" w:rsidRDefault="001E140E" w:rsidP="001E140E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A21A4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1395358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5F3F0460" w14:textId="77777777" w:rsidR="001E140E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F97B391" w14:textId="77777777" w:rsidR="001E140E" w:rsidRPr="004243FA" w:rsidRDefault="001E140E" w:rsidP="001E140E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9D0693D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621F67" w14:textId="77777777" w:rsidR="001E140E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E5B8EE1" w14:textId="0C23194F" w:rsidR="001E140E" w:rsidRPr="006341FC" w:rsidRDefault="001E140E" w:rsidP="001E140E">
      <w:pPr>
        <w:pStyle w:val="SemEspaamen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FRANCISCO ALEXANDRE DA SILVA </w:t>
      </w:r>
    </w:p>
    <w:p w14:paraId="79852D1E" w14:textId="77777777" w:rsidR="001E140E" w:rsidRPr="00773775" w:rsidRDefault="001E140E" w:rsidP="001E140E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0520E0DF" w14:textId="77777777" w:rsidR="001E140E" w:rsidRPr="0013482D" w:rsidRDefault="001E140E" w:rsidP="001E140E"/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B3F5D" w14:textId="77777777" w:rsidR="00B51F97" w:rsidRDefault="00B51F97" w:rsidP="007A3303">
      <w:pPr>
        <w:spacing w:after="0" w:line="240" w:lineRule="auto"/>
      </w:pPr>
      <w:r>
        <w:separator/>
      </w:r>
    </w:p>
  </w:endnote>
  <w:endnote w:type="continuationSeparator" w:id="0">
    <w:p w14:paraId="446CC544" w14:textId="77777777" w:rsidR="00B51F97" w:rsidRDefault="00B51F97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C837" w14:textId="77777777" w:rsidR="00B51F97" w:rsidRDefault="00B51F97" w:rsidP="007A3303">
      <w:pPr>
        <w:spacing w:after="0" w:line="240" w:lineRule="auto"/>
      </w:pPr>
      <w:r>
        <w:separator/>
      </w:r>
    </w:p>
  </w:footnote>
  <w:footnote w:type="continuationSeparator" w:id="0">
    <w:p w14:paraId="0E92C9FD" w14:textId="77777777" w:rsidR="00B51F97" w:rsidRDefault="00B51F97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10971DA9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5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1E40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40E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4F6573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57F2A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1F97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CB8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6891"/>
    <w:rsid w:val="00D47177"/>
    <w:rsid w:val="00D4798A"/>
    <w:rsid w:val="00D51365"/>
    <w:rsid w:val="00D51D4D"/>
    <w:rsid w:val="00D568A6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Câmara Municipal</cp:lastModifiedBy>
  <cp:revision>2</cp:revision>
  <cp:lastPrinted>2021-08-13T16:50:00Z</cp:lastPrinted>
  <dcterms:created xsi:type="dcterms:W3CDTF">2023-03-28T11:59:00Z</dcterms:created>
  <dcterms:modified xsi:type="dcterms:W3CDTF">2023-03-28T11:59:00Z</dcterms:modified>
</cp:coreProperties>
</file>